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Dodge Nitro Orange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1D8GU28K07W565300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132,918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