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Explorer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1FM5K8D82FGC30150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216,959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