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Impala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2G11X5SL5E9292044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157,226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